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0CB1" w14:textId="7B655300" w:rsidR="00A00B19" w:rsidRPr="00D776C7" w:rsidRDefault="00A00B19" w:rsidP="00284C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6C7">
        <w:rPr>
          <w:rFonts w:ascii="Times New Roman" w:hAnsi="Times New Roman" w:cs="Times New Roman"/>
          <w:b/>
          <w:sz w:val="24"/>
          <w:szCs w:val="24"/>
        </w:rPr>
        <w:t>Ilmo. Sr.</w:t>
      </w:r>
      <w:r w:rsidR="008E6DD4" w:rsidRPr="00D77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6C7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2471E188" w14:textId="62D4F108" w:rsidR="00A00B19" w:rsidRPr="00D776C7" w:rsidRDefault="00A00B19" w:rsidP="0028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 xml:space="preserve">Ref.: </w:t>
      </w:r>
      <w:r w:rsidR="00D76B73" w:rsidRPr="00D776C7">
        <w:rPr>
          <w:rFonts w:ascii="Times New Roman" w:hAnsi="Times New Roman" w:cs="Times New Roman"/>
          <w:sz w:val="24"/>
          <w:szCs w:val="24"/>
        </w:rPr>
        <w:t xml:space="preserve">AVERBAÇÃO </w:t>
      </w:r>
      <w:r w:rsidRPr="00D776C7">
        <w:rPr>
          <w:rFonts w:ascii="Times New Roman" w:hAnsi="Times New Roman" w:cs="Times New Roman"/>
          <w:sz w:val="24"/>
          <w:szCs w:val="24"/>
        </w:rPr>
        <w:t>QUITAÇÃO FORMA DE PAGAMENTO</w:t>
      </w:r>
    </w:p>
    <w:p w14:paraId="3FE5E25E" w14:textId="77777777" w:rsidR="00A00B19" w:rsidRPr="00D776C7" w:rsidRDefault="00A00B19" w:rsidP="00A00B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C203A0" w14:textId="77777777" w:rsidR="00660FAE" w:rsidRPr="00D776C7" w:rsidRDefault="00660FAE" w:rsidP="00660F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132E5330" w14:textId="77777777" w:rsidR="008E6DD4" w:rsidRPr="00D776C7" w:rsidRDefault="008E6DD4" w:rsidP="00A00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DD1B4" w14:textId="3C0B1C7B" w:rsidR="00581DC6" w:rsidRPr="00D776C7" w:rsidRDefault="00D76B73" w:rsidP="00A00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eastAsia="Arial" w:hAnsi="Times New Roman" w:cs="Times New Roman"/>
          <w:sz w:val="24"/>
          <w:szCs w:val="24"/>
        </w:rPr>
        <w:t>V</w:t>
      </w:r>
      <w:r w:rsidR="00581DC6" w:rsidRPr="00D776C7">
        <w:rPr>
          <w:rFonts w:ascii="Times New Roman" w:eastAsia="Arial" w:hAnsi="Times New Roman" w:cs="Times New Roman"/>
          <w:sz w:val="24"/>
          <w:szCs w:val="24"/>
        </w:rPr>
        <w:t>enho por meio deste, requerer a averbação de quitação d</w:t>
      </w:r>
      <w:r w:rsidR="00581DC6" w:rsidRPr="00D776C7">
        <w:rPr>
          <w:rFonts w:ascii="Times New Roman" w:hAnsi="Times New Roman" w:cs="Times New Roman"/>
          <w:color w:val="000000"/>
          <w:sz w:val="24"/>
          <w:szCs w:val="24"/>
          <w:shd w:val="clear" w:color="auto" w:fill="F7FCE9"/>
        </w:rPr>
        <w:t xml:space="preserve">a </w:t>
      </w:r>
      <w:r w:rsidR="00581DC6" w:rsidRPr="00D776C7">
        <w:rPr>
          <w:rFonts w:ascii="Times New Roman" w:hAnsi="Times New Roman" w:cs="Times New Roman"/>
          <w:sz w:val="24"/>
          <w:szCs w:val="24"/>
        </w:rPr>
        <w:t xml:space="preserve">forma de pagamento contida na Escritura Pública de Compra e Venda, lavrada no Tabelionato de Notas desta cidade de Panambi/RS, no livro </w:t>
      </w:r>
      <w:r w:rsidR="00F51999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581DC6" w:rsidRPr="00D776C7">
        <w:rPr>
          <w:rFonts w:ascii="Times New Roman" w:hAnsi="Times New Roman" w:cs="Times New Roman"/>
          <w:sz w:val="24"/>
          <w:szCs w:val="24"/>
        </w:rPr>
        <w:t xml:space="preserve">, de Compra e Venda, folha </w:t>
      </w:r>
      <w:r w:rsidR="00F51999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581DC6" w:rsidRPr="00D776C7">
        <w:rPr>
          <w:rFonts w:ascii="Times New Roman" w:hAnsi="Times New Roman" w:cs="Times New Roman"/>
          <w:sz w:val="24"/>
          <w:szCs w:val="24"/>
        </w:rPr>
        <w:t xml:space="preserve">, sob nº </w:t>
      </w:r>
      <w:r w:rsidR="00F51999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581DC6" w:rsidRPr="00D776C7">
        <w:rPr>
          <w:rFonts w:ascii="Times New Roman" w:hAnsi="Times New Roman" w:cs="Times New Roman"/>
          <w:sz w:val="24"/>
          <w:szCs w:val="24"/>
        </w:rPr>
        <w:t>, registrada sob nº R-</w:t>
      </w:r>
      <w:r w:rsidR="00F51999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581DC6" w:rsidRPr="00D776C7">
        <w:rPr>
          <w:rFonts w:ascii="Times New Roman" w:hAnsi="Times New Roman" w:cs="Times New Roman"/>
          <w:sz w:val="24"/>
          <w:szCs w:val="24"/>
        </w:rPr>
        <w:t xml:space="preserve">, da matrícula nº </w:t>
      </w:r>
      <w:r w:rsidR="00F51999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581DC6" w:rsidRPr="00D776C7">
        <w:rPr>
          <w:rFonts w:ascii="Times New Roman" w:hAnsi="Times New Roman" w:cs="Times New Roman"/>
          <w:sz w:val="24"/>
          <w:szCs w:val="24"/>
        </w:rPr>
        <w:t xml:space="preserve"> do Livro 2 </w:t>
      </w:r>
      <w:r w:rsidRPr="00D776C7">
        <w:rPr>
          <w:rFonts w:ascii="Times New Roman" w:hAnsi="Times New Roman" w:cs="Times New Roman"/>
          <w:sz w:val="24"/>
          <w:szCs w:val="24"/>
        </w:rPr>
        <w:t xml:space="preserve">do </w:t>
      </w:r>
      <w:r w:rsidR="00581DC6" w:rsidRPr="00D776C7">
        <w:rPr>
          <w:rFonts w:ascii="Times New Roman" w:hAnsi="Times New Roman" w:cs="Times New Roman"/>
          <w:sz w:val="24"/>
          <w:szCs w:val="24"/>
        </w:rPr>
        <w:t>Registro Geral</w:t>
      </w:r>
      <w:r w:rsidRPr="00D776C7">
        <w:rPr>
          <w:rFonts w:ascii="Times New Roman" w:hAnsi="Times New Roman" w:cs="Times New Roman"/>
          <w:sz w:val="24"/>
          <w:szCs w:val="24"/>
        </w:rPr>
        <w:t>, deste Ofício.</w:t>
      </w:r>
    </w:p>
    <w:p w14:paraId="51E28B54" w14:textId="77777777" w:rsidR="00581DC6" w:rsidRPr="00D776C7" w:rsidRDefault="00581DC6" w:rsidP="00581DC6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237D66C" w14:textId="77777777" w:rsidR="008E6DD4" w:rsidRPr="00D776C7" w:rsidRDefault="008E6DD4" w:rsidP="008E6DD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6329E378" w14:textId="77777777" w:rsidR="008E6DD4" w:rsidRPr="00D776C7" w:rsidRDefault="008E6DD4" w:rsidP="008E6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864B5" w14:textId="77777777" w:rsidR="008E6DD4" w:rsidRPr="00D776C7" w:rsidRDefault="008E6DD4" w:rsidP="008E6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320C6618" w14:textId="77777777" w:rsidR="008E6DD4" w:rsidRPr="00D776C7" w:rsidRDefault="008E6DD4" w:rsidP="008E6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B5879A" w14:textId="77777777" w:rsidR="008E6DD4" w:rsidRPr="00D776C7" w:rsidRDefault="008E6DD4" w:rsidP="008E6D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6F1FF376" w14:textId="77777777" w:rsidR="008E6DD4" w:rsidRPr="00D776C7" w:rsidRDefault="008E6DD4" w:rsidP="008E6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93086" w14:textId="77777777" w:rsidR="00660FAE" w:rsidRPr="00D776C7" w:rsidRDefault="00660FAE" w:rsidP="00660F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2773E60" w14:textId="77777777" w:rsidR="00660FAE" w:rsidRPr="00D776C7" w:rsidRDefault="00660FAE" w:rsidP="00660F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50623047" w14:textId="77777777" w:rsidR="008E6DD4" w:rsidRPr="00D776C7" w:rsidRDefault="008E6DD4" w:rsidP="00D76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18135" w14:textId="77777777" w:rsidR="00660FAE" w:rsidRPr="00D776C7" w:rsidRDefault="00660FAE" w:rsidP="00D76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1D758" w14:textId="0B9A50FA" w:rsidR="008E6DD4" w:rsidRPr="00D776C7" w:rsidRDefault="008E6DD4" w:rsidP="008E6DD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76C7">
        <w:rPr>
          <w:rFonts w:ascii="Times New Roman" w:hAnsi="Times New Roman" w:cs="Times New Roman"/>
          <w:sz w:val="24"/>
          <w:szCs w:val="24"/>
          <w:u w:val="single"/>
        </w:rPr>
        <w:t>Anexar ao requerimento o seguinte documento comprobatório:</w:t>
      </w:r>
    </w:p>
    <w:p w14:paraId="3EE29687" w14:textId="77777777" w:rsidR="00D776C7" w:rsidRDefault="00D776C7" w:rsidP="00D76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14BD7" w14:textId="43F591AE" w:rsidR="00D76B73" w:rsidRPr="00D776C7" w:rsidRDefault="00D76B73" w:rsidP="00D76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>1. Termo de quitação</w:t>
      </w:r>
    </w:p>
    <w:p w14:paraId="6CF7F826" w14:textId="40D70EB4" w:rsidR="00D76B73" w:rsidRPr="00D776C7" w:rsidRDefault="00D76B73" w:rsidP="00D76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BEABB" w14:textId="1B39EC00" w:rsidR="00D76B73" w:rsidRPr="00D776C7" w:rsidRDefault="00D76B73" w:rsidP="00D76B7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76C7">
        <w:rPr>
          <w:rFonts w:ascii="Times New Roman" w:hAnsi="Times New Roman" w:cs="Times New Roman"/>
          <w:i/>
          <w:iCs/>
          <w:sz w:val="24"/>
          <w:szCs w:val="24"/>
        </w:rPr>
        <w:t>Observação: Logo abaixo segue o modelo de termo de quitação.</w:t>
      </w:r>
    </w:p>
    <w:p w14:paraId="582FCE89" w14:textId="4DEF1DFD" w:rsidR="00C8273C" w:rsidRPr="00D776C7" w:rsidRDefault="00A00B19" w:rsidP="008E6D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C7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C8273C" w:rsidRPr="00D776C7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TERMO DE QUITAÇÃO</w:t>
      </w:r>
    </w:p>
    <w:p w14:paraId="3D1354E8" w14:textId="77777777" w:rsidR="00055FED" w:rsidRPr="00D776C7" w:rsidRDefault="00055FED" w:rsidP="00581D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D1AC7" w14:textId="77777777" w:rsidR="00581DC6" w:rsidRPr="00D776C7" w:rsidRDefault="00581DC6" w:rsidP="00581D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810B8" w14:textId="45629487" w:rsidR="00581DC6" w:rsidRPr="00D776C7" w:rsidRDefault="00D76B73" w:rsidP="00D76B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color w:val="FF0000"/>
          <w:sz w:val="24"/>
          <w:szCs w:val="24"/>
        </w:rPr>
        <w:t xml:space="preserve">(nome do(a) vendedor(a)), (nacionalidade), (estado civil), (profissão), inscrito(a) no CPF sob o nº (informar) e no RG nº (informar), residente e domiciliado(a) à (endereço), </w:t>
      </w:r>
      <w:r w:rsidRPr="00D776C7">
        <w:rPr>
          <w:rFonts w:ascii="Times New Roman" w:hAnsi="Times New Roman" w:cs="Times New Roman"/>
          <w:sz w:val="24"/>
          <w:szCs w:val="24"/>
        </w:rPr>
        <w:t xml:space="preserve">declaro para os devidos fins ter recebido </w:t>
      </w:r>
      <w:r w:rsidRPr="00D776C7">
        <w:rPr>
          <w:rFonts w:ascii="Times New Roman" w:hAnsi="Times New Roman" w:cs="Times New Roman"/>
          <w:color w:val="FF0000"/>
          <w:sz w:val="24"/>
          <w:szCs w:val="24"/>
        </w:rPr>
        <w:t>de (nome do(a) comprador(a)), (nacionalidade), (estado civil), (profissão), inscrito(a) no CPF sob o nº (informar) e no RG nº (informar), residente e domiciliado(a) à (endereço),</w:t>
      </w:r>
      <w:r w:rsidRPr="00D776C7">
        <w:rPr>
          <w:rFonts w:ascii="Times New Roman" w:hAnsi="Times New Roman" w:cs="Times New Roman"/>
          <w:sz w:val="24"/>
          <w:szCs w:val="24"/>
        </w:rPr>
        <w:t xml:space="preserve"> a importância </w:t>
      </w:r>
      <w:r w:rsidRPr="00D776C7">
        <w:rPr>
          <w:rFonts w:ascii="Times New Roman" w:hAnsi="Times New Roman" w:cs="Times New Roman"/>
          <w:color w:val="FF0000"/>
          <w:sz w:val="24"/>
          <w:szCs w:val="24"/>
        </w:rPr>
        <w:t xml:space="preserve">de R$ xxxx (valor por extenso), </w:t>
      </w:r>
      <w:r w:rsidRPr="00D776C7">
        <w:rPr>
          <w:rFonts w:ascii="Times New Roman" w:hAnsi="Times New Roman" w:cs="Times New Roman"/>
          <w:sz w:val="24"/>
          <w:szCs w:val="24"/>
        </w:rPr>
        <w:t xml:space="preserve">dando plena quitação quanto a tudo o que diz respeito a forma de pagamento contida na Escritura Pública de Compra e Venda, lavrada no Tabelionato de Notas desta cidade de Panambi/RS, no livro </w:t>
      </w:r>
      <w:r w:rsidRPr="00D776C7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D776C7">
        <w:rPr>
          <w:rFonts w:ascii="Times New Roman" w:hAnsi="Times New Roman" w:cs="Times New Roman"/>
          <w:sz w:val="24"/>
          <w:szCs w:val="24"/>
        </w:rPr>
        <w:t xml:space="preserve">, de Compra e Venda, folha </w:t>
      </w:r>
      <w:r w:rsidRPr="00D776C7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D776C7">
        <w:rPr>
          <w:rFonts w:ascii="Times New Roman" w:hAnsi="Times New Roman" w:cs="Times New Roman"/>
          <w:sz w:val="24"/>
          <w:szCs w:val="24"/>
        </w:rPr>
        <w:t xml:space="preserve">, sob nº </w:t>
      </w:r>
      <w:r w:rsidRPr="00D776C7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D776C7">
        <w:rPr>
          <w:rFonts w:ascii="Times New Roman" w:hAnsi="Times New Roman" w:cs="Times New Roman"/>
          <w:sz w:val="24"/>
          <w:szCs w:val="24"/>
        </w:rPr>
        <w:t>, registrada sob nº R-</w:t>
      </w:r>
      <w:r w:rsidRPr="00D776C7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D776C7">
        <w:rPr>
          <w:rFonts w:ascii="Times New Roman" w:hAnsi="Times New Roman" w:cs="Times New Roman"/>
          <w:sz w:val="24"/>
          <w:szCs w:val="24"/>
        </w:rPr>
        <w:t xml:space="preserve">, da matrícula nº </w:t>
      </w:r>
      <w:r w:rsidRPr="00D776C7">
        <w:rPr>
          <w:rFonts w:ascii="Times New Roman" w:hAnsi="Times New Roman" w:cs="Times New Roman"/>
          <w:color w:val="FF0000"/>
          <w:sz w:val="24"/>
          <w:szCs w:val="24"/>
        </w:rPr>
        <w:t xml:space="preserve">xxxx </w:t>
      </w:r>
      <w:r w:rsidRPr="00D776C7">
        <w:rPr>
          <w:rFonts w:ascii="Times New Roman" w:hAnsi="Times New Roman" w:cs="Times New Roman"/>
          <w:sz w:val="24"/>
          <w:szCs w:val="24"/>
        </w:rPr>
        <w:t>do Livro 2 do Registro Geral do Registro de Imóveis desta cidade de Panambi/RS.</w:t>
      </w:r>
      <w:r w:rsidRPr="00D776C7">
        <w:rPr>
          <w:rFonts w:ascii="Times New Roman" w:hAnsi="Times New Roman" w:cs="Times New Roman"/>
          <w:sz w:val="24"/>
          <w:szCs w:val="24"/>
        </w:rPr>
        <w:tab/>
      </w:r>
    </w:p>
    <w:p w14:paraId="09D967A4" w14:textId="77777777" w:rsidR="00D76B73" w:rsidRPr="00D776C7" w:rsidRDefault="00D76B73" w:rsidP="00D76B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 xml:space="preserve">Panambi, </w:t>
      </w:r>
      <w:r w:rsidRPr="00D776C7">
        <w:rPr>
          <w:rFonts w:ascii="Times New Roman" w:hAnsi="Times New Roman" w:cs="Times New Roman"/>
          <w:b/>
          <w:bCs/>
          <w:sz w:val="24"/>
          <w:szCs w:val="24"/>
        </w:rPr>
        <w:t>xx/xx/xx</w:t>
      </w:r>
    </w:p>
    <w:p w14:paraId="3CEA4E57" w14:textId="77777777" w:rsidR="00581DC6" w:rsidRPr="00D776C7" w:rsidRDefault="00581DC6" w:rsidP="00581DC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CE9"/>
        </w:rPr>
      </w:pPr>
    </w:p>
    <w:p w14:paraId="58570353" w14:textId="77777777" w:rsidR="00D76B73" w:rsidRPr="00D776C7" w:rsidRDefault="00D76B73" w:rsidP="00D76B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2905AB7" w14:textId="5A8BE5A3" w:rsidR="00D776C7" w:rsidRPr="00D776C7" w:rsidRDefault="00D776C7" w:rsidP="00D77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6C7">
        <w:rPr>
          <w:rFonts w:ascii="Times New Roman" w:hAnsi="Times New Roman" w:cs="Times New Roman"/>
          <w:sz w:val="24"/>
          <w:szCs w:val="24"/>
        </w:rPr>
        <w:t>Assinatura (reconhecer firma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776C7">
        <w:rPr>
          <w:rFonts w:ascii="Times New Roman" w:hAnsi="Times New Roman" w:cs="Times New Roman"/>
          <w:sz w:val="24"/>
          <w:szCs w:val="24"/>
        </w:rPr>
        <w:t xml:space="preserve"> ou, assinar digitalmente (padrão ICP-Brasil)</w:t>
      </w:r>
    </w:p>
    <w:p w14:paraId="728528A5" w14:textId="77777777" w:rsidR="00581DC6" w:rsidRDefault="00581DC6" w:rsidP="00A00B19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7FCE9"/>
        </w:rPr>
      </w:pPr>
    </w:p>
    <w:p w14:paraId="3313FCA6" w14:textId="77777777" w:rsidR="00D776C7" w:rsidRPr="00C4132B" w:rsidRDefault="00D776C7" w:rsidP="00A00B19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7FCE9"/>
        </w:rPr>
      </w:pPr>
    </w:p>
    <w:sectPr w:rsidR="00D776C7" w:rsidRPr="00C41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3C"/>
    <w:rsid w:val="00055FED"/>
    <w:rsid w:val="000B5986"/>
    <w:rsid w:val="00284C56"/>
    <w:rsid w:val="003C32ED"/>
    <w:rsid w:val="00581DC6"/>
    <w:rsid w:val="00660FAE"/>
    <w:rsid w:val="008E6DD4"/>
    <w:rsid w:val="009860A1"/>
    <w:rsid w:val="00A00B19"/>
    <w:rsid w:val="00A56370"/>
    <w:rsid w:val="00C4132B"/>
    <w:rsid w:val="00C8273C"/>
    <w:rsid w:val="00D76B73"/>
    <w:rsid w:val="00D776C7"/>
    <w:rsid w:val="00E939E9"/>
    <w:rsid w:val="00F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1B12"/>
  <w15:chartTrackingRefBased/>
  <w15:docId w15:val="{C364493E-CF3C-4058-842A-894B2A3F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E6DD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dcterms:created xsi:type="dcterms:W3CDTF">2022-12-08T12:04:00Z</dcterms:created>
  <dcterms:modified xsi:type="dcterms:W3CDTF">2023-11-20T16:37:00Z</dcterms:modified>
</cp:coreProperties>
</file>